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20E88" w14:textId="77777777" w:rsidR="00CA4A7E" w:rsidRPr="00AF1120" w:rsidRDefault="00CA4A7E" w:rsidP="00CA4A7E">
      <w:pPr>
        <w:jc w:val="both"/>
        <w:rPr>
          <w:rFonts w:asciiTheme="minorHAnsi" w:hAnsiTheme="minorHAnsi" w:cstheme="minorHAnsi"/>
          <w:b/>
          <w:kern w:val="0"/>
          <w:sz w:val="22"/>
          <w:szCs w:val="22"/>
          <w:lang w:eastAsia="pl-PL"/>
        </w:rPr>
      </w:pPr>
      <w:r w:rsidRPr="00AF1120">
        <w:rPr>
          <w:rStyle w:val="FontStyle63"/>
          <w:rFonts w:asciiTheme="minorHAnsi" w:hAnsiTheme="minorHAnsi" w:cstheme="minorHAnsi"/>
          <w:sz w:val="22"/>
          <w:szCs w:val="22"/>
        </w:rPr>
        <w:t>Załącznik nr 4 do SWZ - wzór wykazu osób skierowanych</w:t>
      </w:r>
      <w:r w:rsidRPr="00AF1120">
        <w:rPr>
          <w:rFonts w:asciiTheme="minorHAnsi" w:hAnsiTheme="minorHAnsi" w:cstheme="minorHAnsi"/>
          <w:b/>
          <w:kern w:val="0"/>
          <w:sz w:val="22"/>
          <w:szCs w:val="22"/>
          <w:lang w:eastAsia="pl-PL"/>
        </w:rPr>
        <w:t xml:space="preserve"> przez wykonawcę do realizacji zamówienia publicznego.</w:t>
      </w:r>
    </w:p>
    <w:p w14:paraId="0CD4537F" w14:textId="77777777" w:rsidR="00CA4A7E" w:rsidRPr="00AF1120" w:rsidRDefault="00CA4A7E" w:rsidP="00CA4A7E">
      <w:pPr>
        <w:jc w:val="both"/>
        <w:rPr>
          <w:rFonts w:asciiTheme="minorHAnsi" w:hAnsiTheme="minorHAnsi" w:cstheme="minorHAnsi"/>
          <w:b/>
          <w:kern w:val="0"/>
          <w:sz w:val="22"/>
          <w:szCs w:val="22"/>
          <w:lang w:eastAsia="pl-PL"/>
        </w:rPr>
      </w:pPr>
    </w:p>
    <w:tbl>
      <w:tblPr>
        <w:tblW w:w="9001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CA4A7E" w:rsidRPr="00AF1120" w14:paraId="5D690743" w14:textId="77777777" w:rsidTr="00FE2AC7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3959" w14:textId="4CEF63D1" w:rsidR="00CA4A7E" w:rsidRPr="00AF1120" w:rsidRDefault="00C61539" w:rsidP="00FB7D6C">
            <w:pPr>
              <w:numPr>
                <w:ilvl w:val="12"/>
                <w:numId w:val="0"/>
              </w:numPr>
              <w:suppressAutoHyphens w:val="0"/>
              <w:jc w:val="both"/>
              <w:rPr>
                <w:rFonts w:asciiTheme="minorHAnsi" w:hAnsiTheme="minorHAnsi" w:cstheme="minorHAnsi"/>
                <w:b/>
                <w:kern w:val="0"/>
                <w:lang w:eastAsia="pl-PL"/>
              </w:rPr>
            </w:pPr>
            <w:r w:rsidRPr="00AF1120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NAZWA POSTĘPOWANIA:</w:t>
            </w:r>
            <w:r w:rsidRPr="00AF112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E9625B" w:rsidRPr="00AF1120">
              <w:rPr>
                <w:rFonts w:asciiTheme="minorHAnsi" w:hAnsiTheme="minorHAnsi" w:cstheme="minorHAnsi"/>
                <w:b/>
                <w:sz w:val="22"/>
                <w:szCs w:val="22"/>
              </w:rPr>
              <w:t>„Mobilność miejska w ŻOF. Rozwój infrastruktury rowerowej i pieszej na terenie gmin powiatu żyrardowskiego - Rozwój infrastruktury rowerowej i pieszej na terenie gminy Radziejowice (Trasa R</w:t>
            </w:r>
            <w:r w:rsidR="00203642" w:rsidRPr="00AF1120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="00E9625B" w:rsidRPr="00AF1120">
              <w:rPr>
                <w:rFonts w:asciiTheme="minorHAnsi" w:hAnsiTheme="minorHAnsi" w:cstheme="minorHAnsi"/>
                <w:b/>
                <w:sz w:val="22"/>
                <w:szCs w:val="22"/>
              </w:rPr>
              <w:t>)” – znak sprawy: ZP.271.1.1</w:t>
            </w:r>
            <w:r w:rsidR="00203642" w:rsidRPr="00AF1120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E9625B" w:rsidRPr="00AF1120">
              <w:rPr>
                <w:rFonts w:asciiTheme="minorHAnsi" w:hAnsiTheme="minorHAnsi" w:cstheme="minorHAnsi"/>
                <w:b/>
                <w:sz w:val="22"/>
                <w:szCs w:val="22"/>
              </w:rPr>
              <w:t>.2025.SR</w:t>
            </w:r>
          </w:p>
        </w:tc>
      </w:tr>
      <w:tr w:rsidR="00CA4A7E" w:rsidRPr="00AF1120" w14:paraId="3D34B895" w14:textId="77777777" w:rsidTr="00FE2AC7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7FF7" w14:textId="77777777" w:rsidR="00CA4A7E" w:rsidRPr="00AF1120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Theme="minorHAnsi" w:hAnsiTheme="minorHAnsi" w:cstheme="minorHAnsi"/>
                <w:b/>
                <w:kern w:val="0"/>
                <w:lang w:eastAsia="pl-PL"/>
              </w:rPr>
            </w:pPr>
            <w:r w:rsidRPr="00AF1120"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 w14:paraId="7561EC69" w14:textId="77777777" w:rsidR="00CA4A7E" w:rsidRPr="00AF1120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Theme="minorHAnsi" w:hAnsiTheme="minorHAnsi" w:cstheme="minorHAnsi"/>
                <w:b/>
                <w:kern w:val="0"/>
                <w:lang w:eastAsia="pl-PL"/>
              </w:rPr>
            </w:pPr>
          </w:p>
          <w:p w14:paraId="48B77580" w14:textId="77777777" w:rsidR="00CA4A7E" w:rsidRPr="00AF1120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Theme="minorHAnsi" w:hAnsiTheme="minorHAnsi" w:cstheme="minorHAnsi"/>
                <w:b/>
                <w:kern w:val="0"/>
                <w:lang w:eastAsia="pl-PL"/>
              </w:rPr>
            </w:pPr>
          </w:p>
          <w:p w14:paraId="412384FE" w14:textId="77777777" w:rsidR="00CA4A7E" w:rsidRPr="00AF1120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Theme="minorHAnsi" w:hAnsiTheme="minorHAnsi" w:cstheme="minorHAnsi"/>
                <w:b/>
                <w:kern w:val="0"/>
                <w:lang w:eastAsia="pl-PL"/>
              </w:rPr>
            </w:pPr>
          </w:p>
          <w:p w14:paraId="0AB1E7C8" w14:textId="77777777" w:rsidR="00CA4A7E" w:rsidRPr="00AF1120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Theme="minorHAnsi" w:hAnsiTheme="minorHAnsi" w:cstheme="minorHAnsi"/>
                <w:b/>
                <w:kern w:val="0"/>
                <w:lang w:eastAsia="pl-PL"/>
              </w:rPr>
            </w:pPr>
            <w:r w:rsidRPr="00AF1120"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eastAsia="pl-PL"/>
              </w:rPr>
              <w:t>…………………………………………………...</w:t>
            </w:r>
          </w:p>
          <w:p w14:paraId="66159F86" w14:textId="77777777" w:rsidR="00CA4A7E" w:rsidRPr="00AF1120" w:rsidRDefault="00CA4A7E" w:rsidP="00FE2AC7">
            <w:pPr>
              <w:numPr>
                <w:ilvl w:val="12"/>
                <w:numId w:val="0"/>
              </w:numPr>
              <w:suppressAutoHyphens w:val="0"/>
              <w:spacing w:line="300" w:lineRule="auto"/>
              <w:rPr>
                <w:rFonts w:asciiTheme="minorHAnsi" w:hAnsiTheme="minorHAnsi" w:cstheme="minorHAnsi"/>
                <w:kern w:val="0"/>
                <w:lang w:eastAsia="pl-PL"/>
              </w:rPr>
            </w:pPr>
            <w:r w:rsidRPr="00AF1120">
              <w:rPr>
                <w:rFonts w:asciiTheme="minorHAnsi" w:hAnsiTheme="minorHAnsi" w:cstheme="minorHAnsi"/>
                <w:i/>
                <w:kern w:val="0"/>
                <w:sz w:val="22"/>
                <w:szCs w:val="22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B689" w14:textId="77777777" w:rsidR="00CA4A7E" w:rsidRPr="00AF1120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Theme="minorHAnsi" w:hAnsiTheme="minorHAnsi" w:cstheme="minorHAnsi"/>
                <w:b/>
                <w:kern w:val="0"/>
                <w:lang w:eastAsia="pl-PL"/>
              </w:rPr>
            </w:pPr>
            <w:r w:rsidRPr="00AF1120"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 w14:paraId="1888A453" w14:textId="77777777" w:rsidR="00CA4A7E" w:rsidRPr="00AF1120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Theme="minorHAnsi" w:hAnsiTheme="minorHAnsi" w:cstheme="minorHAnsi"/>
                <w:kern w:val="0"/>
                <w:lang w:eastAsia="pl-PL"/>
              </w:rPr>
            </w:pPr>
          </w:p>
          <w:p w14:paraId="4D14D5F9" w14:textId="63D5963F" w:rsidR="00CA4A7E" w:rsidRPr="00AF1120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Theme="minorHAnsi" w:hAnsiTheme="minorHAnsi" w:cstheme="minorHAnsi"/>
                <w:kern w:val="0"/>
              </w:rPr>
            </w:pPr>
            <w:r w:rsidRPr="00AF1120"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  <w:t xml:space="preserve">Gmina </w:t>
            </w:r>
            <w:r w:rsidR="00E9625B" w:rsidRPr="00AF1120"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  <w:t>Radziejowice</w:t>
            </w:r>
          </w:p>
          <w:p w14:paraId="336198C9" w14:textId="702C0556" w:rsidR="00CA4A7E" w:rsidRPr="00AF1120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Theme="minorHAnsi" w:hAnsiTheme="minorHAnsi" w:cstheme="minorHAnsi"/>
                <w:kern w:val="0"/>
              </w:rPr>
            </w:pPr>
            <w:r w:rsidRPr="00AF1120"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  <w:t xml:space="preserve">ul. </w:t>
            </w:r>
            <w:r w:rsidR="00E9625B" w:rsidRPr="00AF1120"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  <w:t>Kubickiego 10</w:t>
            </w:r>
          </w:p>
          <w:p w14:paraId="422F1D01" w14:textId="4360B799" w:rsidR="00CA4A7E" w:rsidRPr="00AF1120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Theme="minorHAnsi" w:hAnsiTheme="minorHAnsi" w:cstheme="minorHAnsi"/>
                <w:kern w:val="0"/>
              </w:rPr>
            </w:pPr>
            <w:r w:rsidRPr="00AF1120"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  <w:t>96-</w:t>
            </w:r>
            <w:r w:rsidR="00E9625B" w:rsidRPr="00AF1120"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  <w:t>325 Radziejowice</w:t>
            </w:r>
          </w:p>
          <w:p w14:paraId="24787BDE" w14:textId="77777777" w:rsidR="00CA4A7E" w:rsidRPr="00AF1120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Theme="minorHAnsi" w:hAnsiTheme="minorHAnsi" w:cstheme="minorHAnsi"/>
                <w:kern w:val="0"/>
                <w:lang w:eastAsia="pl-PL"/>
              </w:rPr>
            </w:pPr>
          </w:p>
        </w:tc>
      </w:tr>
    </w:tbl>
    <w:p w14:paraId="2A9A0A2A" w14:textId="77777777" w:rsidR="00CA4A7E" w:rsidRPr="00AF1120" w:rsidRDefault="00CA4A7E" w:rsidP="00CA4A7E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284C585" w14:textId="77777777" w:rsidR="00CA4A7E" w:rsidRPr="00AF1120" w:rsidRDefault="00CA4A7E" w:rsidP="00CA4A7E">
      <w:pPr>
        <w:pStyle w:val="Style8"/>
        <w:widowControl/>
        <w:jc w:val="center"/>
        <w:rPr>
          <w:rFonts w:asciiTheme="minorHAnsi" w:hAnsiTheme="minorHAnsi" w:cstheme="minorHAnsi"/>
          <w:sz w:val="22"/>
          <w:szCs w:val="22"/>
        </w:rPr>
      </w:pPr>
      <w:r w:rsidRPr="00AF1120">
        <w:rPr>
          <w:rFonts w:asciiTheme="minorHAnsi" w:hAnsiTheme="minorHAnsi" w:cstheme="minorHAnsi"/>
          <w:b/>
          <w:sz w:val="22"/>
          <w:szCs w:val="22"/>
        </w:rPr>
        <w:t xml:space="preserve">Wykaz osób, potwierdzający spełnianie warunku dotyczącego zdolności technicznej lub zawodowej, określonego w pkt VI.1.4) b) SWZ </w:t>
      </w:r>
    </w:p>
    <w:p w14:paraId="6A9A7E78" w14:textId="77777777" w:rsidR="00CA4A7E" w:rsidRPr="00AF1120" w:rsidRDefault="00CA4A7E" w:rsidP="00CA4A7E">
      <w:pPr>
        <w:pStyle w:val="NormalnyWeb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AF1120">
        <w:rPr>
          <w:rStyle w:val="FontStyle67"/>
          <w:rFonts w:asciiTheme="minorHAnsi" w:hAnsiTheme="minorHAnsi" w:cstheme="minorHAnsi"/>
          <w:sz w:val="22"/>
          <w:szCs w:val="22"/>
        </w:rPr>
        <w:t>Oświadczamy, że do realizacji zamówienia przewidujemy skierować następujące osoby:</w:t>
      </w:r>
    </w:p>
    <w:p w14:paraId="43F2A4E0" w14:textId="77777777" w:rsidR="00CA4A7E" w:rsidRPr="00AF1120" w:rsidRDefault="00CA4A7E" w:rsidP="00CA4A7E">
      <w:pPr>
        <w:pStyle w:val="NormalnyWeb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8622" w:type="dxa"/>
        <w:tblInd w:w="34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5"/>
        <w:gridCol w:w="1740"/>
        <w:gridCol w:w="1984"/>
        <w:gridCol w:w="2126"/>
        <w:gridCol w:w="2127"/>
      </w:tblGrid>
      <w:tr w:rsidR="00CA4A7E" w:rsidRPr="00AF1120" w14:paraId="551447C2" w14:textId="77777777" w:rsidTr="00E81AA6">
        <w:trPr>
          <w:trHeight w:val="234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ABF2B3" w14:textId="77777777" w:rsidR="00CA4A7E" w:rsidRPr="00AF1120" w:rsidRDefault="00CA4A7E" w:rsidP="00FE2AC7">
            <w:pPr>
              <w:pStyle w:val="Style37"/>
              <w:widowControl/>
              <w:snapToGrid w:val="0"/>
              <w:jc w:val="center"/>
              <w:rPr>
                <w:rFonts w:asciiTheme="minorHAnsi" w:hAnsiTheme="minorHAnsi" w:cstheme="minorHAnsi"/>
              </w:rPr>
            </w:pPr>
            <w:r w:rsidRPr="00AF1120">
              <w:rPr>
                <w:rStyle w:val="FontStyle65"/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8AA840" w14:textId="77777777" w:rsidR="00CA4A7E" w:rsidRPr="00AF1120" w:rsidRDefault="00CA4A7E" w:rsidP="00FE2AC7">
            <w:pPr>
              <w:pStyle w:val="Style6"/>
              <w:widowControl/>
              <w:snapToGrid w:val="0"/>
              <w:jc w:val="center"/>
              <w:rPr>
                <w:rFonts w:asciiTheme="minorHAnsi" w:hAnsiTheme="minorHAnsi" w:cstheme="minorHAnsi"/>
              </w:rPr>
            </w:pPr>
            <w:r w:rsidRPr="00AF1120">
              <w:rPr>
                <w:rStyle w:val="FontStyle65"/>
                <w:rFonts w:asciiTheme="minorHAns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657652" w14:textId="77777777" w:rsidR="00CA4A7E" w:rsidRPr="00AF1120" w:rsidRDefault="00CA4A7E" w:rsidP="00FE2AC7">
            <w:pPr>
              <w:pStyle w:val="Style37"/>
              <w:widowControl/>
              <w:snapToGrid w:val="0"/>
              <w:jc w:val="center"/>
              <w:rPr>
                <w:rFonts w:asciiTheme="minorHAnsi" w:hAnsiTheme="minorHAnsi" w:cstheme="minorHAnsi"/>
              </w:rPr>
            </w:pPr>
            <w:r w:rsidRPr="00AF1120">
              <w:rPr>
                <w:rStyle w:val="FontStyle65"/>
                <w:rFonts w:asciiTheme="minorHAnsi" w:hAnsiTheme="minorHAnsi" w:cstheme="minorHAnsi"/>
                <w:sz w:val="22"/>
                <w:szCs w:val="22"/>
              </w:rPr>
              <w:t xml:space="preserve">Przewidywana funkcja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78DDD1" w14:textId="77777777" w:rsidR="00CA4A7E" w:rsidRPr="00AF1120" w:rsidRDefault="00CA4A7E" w:rsidP="00E81AA6">
            <w:pPr>
              <w:pStyle w:val="Style6"/>
              <w:widowControl/>
              <w:snapToGrid w:val="0"/>
              <w:jc w:val="center"/>
              <w:rPr>
                <w:rFonts w:asciiTheme="minorHAnsi" w:hAnsiTheme="minorHAnsi" w:cstheme="minorHAnsi"/>
              </w:rPr>
            </w:pPr>
            <w:r w:rsidRPr="00AF1120">
              <w:rPr>
                <w:rStyle w:val="FontStyle65"/>
                <w:rFonts w:asciiTheme="minorHAnsi" w:hAnsiTheme="minorHAnsi" w:cstheme="minorHAnsi"/>
                <w:sz w:val="22"/>
                <w:szCs w:val="22"/>
              </w:rPr>
              <w:t>Nazwa uprawnień</w:t>
            </w:r>
          </w:p>
          <w:p w14:paraId="5C83AEB9" w14:textId="77777777" w:rsidR="00CA4A7E" w:rsidRPr="00AF1120" w:rsidRDefault="00E9625B" w:rsidP="00E81AA6">
            <w:pPr>
              <w:pStyle w:val="Tekstprzypisudolnego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F1120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</w:p>
          <w:p w14:paraId="35AFF98C" w14:textId="5EEE02C7" w:rsidR="00E9625B" w:rsidRPr="00AF1120" w:rsidRDefault="00E9625B" w:rsidP="00E81AA6">
            <w:pPr>
              <w:pStyle w:val="Tekstprzypisudolnego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F1120">
              <w:rPr>
                <w:rFonts w:asciiTheme="minorHAnsi" w:hAnsiTheme="minorHAnsi" w:cstheme="minorHAnsi"/>
                <w:b/>
                <w:sz w:val="22"/>
                <w:szCs w:val="22"/>
              </w:rPr>
              <w:t>Doświadczenie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54AD3" w14:textId="77777777" w:rsidR="00CA4A7E" w:rsidRPr="00AF1120" w:rsidRDefault="00CA4A7E" w:rsidP="00FE2AC7">
            <w:pPr>
              <w:pStyle w:val="Style6"/>
              <w:widowControl/>
              <w:snapToGrid w:val="0"/>
              <w:jc w:val="center"/>
              <w:rPr>
                <w:rFonts w:asciiTheme="minorHAnsi" w:hAnsiTheme="minorHAnsi" w:cstheme="minorHAnsi"/>
              </w:rPr>
            </w:pPr>
            <w:r w:rsidRPr="00AF1120">
              <w:rPr>
                <w:rStyle w:val="FontStyle65"/>
                <w:rFonts w:asciiTheme="minorHAnsi" w:hAnsiTheme="minorHAnsi" w:cstheme="minorHAnsi"/>
                <w:sz w:val="22"/>
                <w:szCs w:val="22"/>
              </w:rPr>
              <w:t xml:space="preserve">Informacja o podstawie dysponowania tymi osobami / forma zatrudnienia </w:t>
            </w:r>
          </w:p>
        </w:tc>
      </w:tr>
      <w:tr w:rsidR="001E3B4F" w:rsidRPr="00AF1120" w14:paraId="7D0BED14" w14:textId="77777777" w:rsidTr="00E81AA6">
        <w:trPr>
          <w:trHeight w:val="10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7392D" w14:textId="3B92BC99" w:rsidR="001E3B4F" w:rsidRPr="00AF1120" w:rsidRDefault="001E3B4F" w:rsidP="001E3B4F">
            <w:pPr>
              <w:pStyle w:val="Style37"/>
              <w:widowControl/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F1120">
              <w:rPr>
                <w:rStyle w:val="FontStyle65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2C85" w14:textId="77777777" w:rsidR="001E3B4F" w:rsidRPr="00AF1120" w:rsidRDefault="001E3B4F" w:rsidP="001E3B4F">
            <w:pPr>
              <w:pStyle w:val="Style6"/>
              <w:widowControl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B480" w14:textId="48607EA1" w:rsidR="001E3B4F" w:rsidRPr="00AF1120" w:rsidRDefault="00E9625B" w:rsidP="001E3B4F">
            <w:pPr>
              <w:pStyle w:val="Style37"/>
              <w:widowControl/>
              <w:snapToGrid w:val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AF1120">
              <w:rPr>
                <w:rFonts w:asciiTheme="minorHAnsi" w:hAnsiTheme="minorHAnsi" w:cstheme="minorHAnsi"/>
                <w:b/>
                <w:bCs/>
              </w:rPr>
              <w:t xml:space="preserve">Projektant branży drogowej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3C55" w14:textId="77777777" w:rsidR="001E3B4F" w:rsidRPr="00AF1120" w:rsidRDefault="00E9625B" w:rsidP="001E3B4F">
            <w:pPr>
              <w:pStyle w:val="Tekstprzypisudolnego"/>
              <w:spacing w:line="240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AF1120">
              <w:rPr>
                <w:rFonts w:asciiTheme="minorHAnsi" w:hAnsiTheme="minorHAnsi" w:cstheme="minorHAnsi"/>
              </w:rPr>
              <w:t>U</w:t>
            </w:r>
            <w:r w:rsidR="001E3B4F" w:rsidRPr="00AF1120">
              <w:rPr>
                <w:rFonts w:asciiTheme="minorHAnsi" w:hAnsiTheme="minorHAnsi" w:cstheme="minorHAnsi"/>
              </w:rPr>
              <w:t>prawnienia</w:t>
            </w:r>
            <w:r w:rsidRPr="00AF1120">
              <w:rPr>
                <w:rFonts w:asciiTheme="minorHAnsi" w:hAnsiTheme="minorHAnsi" w:cstheme="minorHAnsi"/>
              </w:rPr>
              <w:t xml:space="preserve"> nr </w:t>
            </w:r>
            <w:r w:rsidR="001E3B4F" w:rsidRPr="00AF1120">
              <w:rPr>
                <w:rFonts w:asciiTheme="minorHAnsi" w:hAnsiTheme="minorHAnsi" w:cstheme="minorHAnsi"/>
              </w:rPr>
              <w:t xml:space="preserve">…….. bez ograniczeń do </w:t>
            </w:r>
            <w:r w:rsidRPr="00AF1120">
              <w:rPr>
                <w:rFonts w:asciiTheme="minorHAnsi" w:hAnsiTheme="minorHAnsi" w:cstheme="minorHAnsi"/>
              </w:rPr>
              <w:t>projektowania w specjalności inżynieryjnej drogowej</w:t>
            </w:r>
          </w:p>
          <w:p w14:paraId="7D24E6C1" w14:textId="77777777" w:rsidR="00E9625B" w:rsidRPr="00AF1120" w:rsidRDefault="00E9625B" w:rsidP="001E3B4F">
            <w:pPr>
              <w:pStyle w:val="Tekstprzypisudolnego"/>
              <w:spacing w:line="240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AF1120">
              <w:rPr>
                <w:rFonts w:asciiTheme="minorHAnsi" w:hAnsiTheme="minorHAnsi" w:cstheme="minorHAnsi"/>
              </w:rPr>
              <w:t xml:space="preserve">Posiada następujące doświadczenie w opracowaniu co najmniej 2 dokumentacji projektowych dotyczących budowy i/lub przebudowy chodnika i/lub ścieżki rowerowej i/lub ścieżki pieszo-rowerowej, i/lub drogi, w ramach których została zaprojektowana nawierzchnia z betonu asfaltowego o długości 1000 </w:t>
            </w:r>
            <w:proofErr w:type="spellStart"/>
            <w:r w:rsidRPr="00AF1120">
              <w:rPr>
                <w:rFonts w:asciiTheme="minorHAnsi" w:hAnsiTheme="minorHAnsi" w:cstheme="minorHAnsi"/>
              </w:rPr>
              <w:t>mb</w:t>
            </w:r>
            <w:proofErr w:type="spellEnd"/>
            <w:r w:rsidRPr="00AF1120">
              <w:rPr>
                <w:rFonts w:asciiTheme="minorHAnsi" w:hAnsiTheme="minorHAnsi" w:cstheme="minorHAnsi"/>
              </w:rPr>
              <w:t xml:space="preserve"> dla każdego projektu oddzielnie:</w:t>
            </w:r>
          </w:p>
          <w:p w14:paraId="14F943BE" w14:textId="77777777" w:rsidR="00E9625B" w:rsidRPr="00AF1120" w:rsidRDefault="00E9625B" w:rsidP="00E9625B">
            <w:pPr>
              <w:pStyle w:val="Tekstprzypisudolnego"/>
              <w:numPr>
                <w:ilvl w:val="0"/>
                <w:numId w:val="1"/>
              </w:numPr>
              <w:spacing w:line="240" w:lineRule="auto"/>
              <w:jc w:val="left"/>
              <w:rPr>
                <w:rFonts w:asciiTheme="minorHAnsi" w:hAnsiTheme="minorHAnsi" w:cstheme="minorHAnsi"/>
              </w:rPr>
            </w:pPr>
            <w:r w:rsidRPr="00AF1120">
              <w:rPr>
                <w:rFonts w:asciiTheme="minorHAnsi" w:hAnsiTheme="minorHAnsi" w:cstheme="minorHAnsi"/>
              </w:rPr>
              <w:t>……………………………………</w:t>
            </w:r>
          </w:p>
          <w:p w14:paraId="6D9C6E33" w14:textId="77777777" w:rsidR="00E9625B" w:rsidRPr="00AF1120" w:rsidRDefault="00E9625B" w:rsidP="00E9625B">
            <w:pPr>
              <w:pStyle w:val="Tekstprzypisudolnego"/>
              <w:numPr>
                <w:ilvl w:val="0"/>
                <w:numId w:val="1"/>
              </w:numPr>
              <w:spacing w:line="240" w:lineRule="auto"/>
              <w:jc w:val="left"/>
              <w:rPr>
                <w:rFonts w:asciiTheme="minorHAnsi" w:hAnsiTheme="minorHAnsi" w:cstheme="minorHAnsi"/>
              </w:rPr>
            </w:pPr>
            <w:r w:rsidRPr="00AF1120">
              <w:rPr>
                <w:rFonts w:asciiTheme="minorHAnsi" w:hAnsiTheme="minorHAnsi" w:cstheme="minorHAnsi"/>
              </w:rPr>
              <w:t>………………….</w:t>
            </w:r>
          </w:p>
          <w:p w14:paraId="7D023F3B" w14:textId="7DFCF7D6" w:rsidR="00E9625B" w:rsidRPr="00AF1120" w:rsidRDefault="00E9625B" w:rsidP="00E9625B">
            <w:pPr>
              <w:pStyle w:val="Tekstprzypisudolnego"/>
              <w:spacing w:line="240" w:lineRule="auto"/>
              <w:ind w:left="720" w:firstLine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F1120">
              <w:rPr>
                <w:rFonts w:asciiTheme="minorHAnsi" w:hAnsiTheme="minorHAnsi" w:cstheme="minorHAnsi"/>
              </w:rPr>
              <w:t>………………….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A522" w14:textId="77777777" w:rsidR="001E3B4F" w:rsidRPr="00AF1120" w:rsidRDefault="001E3B4F" w:rsidP="001E3B4F">
            <w:pPr>
              <w:pStyle w:val="Style6"/>
              <w:widowControl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9625B" w:rsidRPr="00AF1120" w14:paraId="0F5D9C4C" w14:textId="77777777" w:rsidTr="00E81AA6">
        <w:trPr>
          <w:trHeight w:val="10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EEFC0" w14:textId="50F10567" w:rsidR="00E9625B" w:rsidRPr="00AF1120" w:rsidRDefault="00E9625B" w:rsidP="001E3B4F">
            <w:pPr>
              <w:pStyle w:val="Style37"/>
              <w:widowControl/>
              <w:snapToGrid w:val="0"/>
              <w:jc w:val="center"/>
              <w:rPr>
                <w:rStyle w:val="FontStyle65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AF1120">
              <w:rPr>
                <w:rStyle w:val="FontStyle65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5717" w14:textId="77777777" w:rsidR="00E9625B" w:rsidRPr="00AF1120" w:rsidRDefault="00E9625B" w:rsidP="001E3B4F">
            <w:pPr>
              <w:pStyle w:val="Style6"/>
              <w:widowControl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EBFD" w14:textId="3D53763E" w:rsidR="00E9625B" w:rsidRPr="00AF1120" w:rsidRDefault="00E9625B" w:rsidP="001E3B4F">
            <w:pPr>
              <w:pStyle w:val="Style37"/>
              <w:widowControl/>
              <w:snapToGrid w:val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AF1120">
              <w:rPr>
                <w:rFonts w:asciiTheme="minorHAnsi" w:hAnsiTheme="minorHAnsi" w:cstheme="minorHAnsi"/>
                <w:b/>
                <w:bCs/>
              </w:rPr>
              <w:t>Projektant branży sanitarnej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3290" w14:textId="32B95D06" w:rsidR="00E9625B" w:rsidRPr="00AF1120" w:rsidRDefault="00E9625B" w:rsidP="001E3B4F">
            <w:pPr>
              <w:pStyle w:val="Tekstprzypisudolnego"/>
              <w:spacing w:line="240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AF1120">
              <w:rPr>
                <w:rFonts w:asciiTheme="minorHAnsi" w:hAnsiTheme="minorHAnsi" w:cstheme="minorHAnsi"/>
              </w:rPr>
              <w:t xml:space="preserve">uprawnienia budowlane nr ………………………. do projektowania w specjalności instalacyjnej w zakresie sieci, instalacji i urządzeń cieplnych, wentylacyjnych, </w:t>
            </w:r>
            <w:r w:rsidRPr="00AF1120">
              <w:rPr>
                <w:rFonts w:asciiTheme="minorHAnsi" w:hAnsiTheme="minorHAnsi" w:cstheme="minorHAnsi"/>
              </w:rPr>
              <w:lastRenderedPageBreak/>
              <w:t>gazowych, wodociągowych i kanalizacyjnych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7649" w14:textId="77777777" w:rsidR="00E9625B" w:rsidRPr="00AF1120" w:rsidRDefault="00E9625B" w:rsidP="001E3B4F">
            <w:pPr>
              <w:pStyle w:val="Style6"/>
              <w:widowControl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9625B" w:rsidRPr="00AF1120" w14:paraId="43BF64A3" w14:textId="77777777" w:rsidTr="00E81AA6">
        <w:trPr>
          <w:trHeight w:val="10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970C2" w14:textId="77777777" w:rsidR="00E9625B" w:rsidRPr="00AF1120" w:rsidRDefault="00E9625B" w:rsidP="001E3B4F">
            <w:pPr>
              <w:pStyle w:val="Style37"/>
              <w:widowControl/>
              <w:snapToGrid w:val="0"/>
              <w:jc w:val="center"/>
              <w:rPr>
                <w:rStyle w:val="FontStyle65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A9B9" w14:textId="77777777" w:rsidR="00E9625B" w:rsidRPr="00AF1120" w:rsidRDefault="00E9625B" w:rsidP="001E3B4F">
            <w:pPr>
              <w:pStyle w:val="Style6"/>
              <w:widowControl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29F2" w14:textId="5FC1C732" w:rsidR="00E9625B" w:rsidRPr="00AF1120" w:rsidRDefault="00E9625B" w:rsidP="001E3B4F">
            <w:pPr>
              <w:pStyle w:val="Style37"/>
              <w:widowControl/>
              <w:snapToGrid w:val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AF1120">
              <w:rPr>
                <w:rFonts w:asciiTheme="minorHAnsi" w:hAnsiTheme="minorHAnsi" w:cstheme="minorHAnsi"/>
                <w:b/>
                <w:bCs/>
              </w:rPr>
              <w:t>Projektant branży elektrycznej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1FFA" w14:textId="569C5AB8" w:rsidR="00E9625B" w:rsidRPr="00AF1120" w:rsidRDefault="00E9625B" w:rsidP="001E3B4F">
            <w:pPr>
              <w:pStyle w:val="Tekstprzypisudolnego"/>
              <w:spacing w:line="240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AF1120">
              <w:rPr>
                <w:rFonts w:asciiTheme="minorHAnsi" w:hAnsiTheme="minorHAnsi" w:cstheme="minorHAnsi"/>
              </w:rPr>
              <w:t>uprawnienia budowlane nr ………………….. do projektowania w specjalności instalacyjnej w zakresie sieci, instalacji i urządzeń elektrycznych i elektroenergetycznych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856D" w14:textId="77777777" w:rsidR="00E9625B" w:rsidRPr="00AF1120" w:rsidRDefault="00E9625B" w:rsidP="001E3B4F">
            <w:pPr>
              <w:pStyle w:val="Style6"/>
              <w:widowControl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9625B" w:rsidRPr="00AF1120" w14:paraId="6E8A978C" w14:textId="77777777" w:rsidTr="00E81AA6">
        <w:trPr>
          <w:trHeight w:val="10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575F9" w14:textId="77777777" w:rsidR="00E9625B" w:rsidRPr="00AF1120" w:rsidRDefault="00E9625B" w:rsidP="001E3B4F">
            <w:pPr>
              <w:pStyle w:val="Style37"/>
              <w:widowControl/>
              <w:snapToGrid w:val="0"/>
              <w:jc w:val="center"/>
              <w:rPr>
                <w:rStyle w:val="FontStyle65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ADEA" w14:textId="77777777" w:rsidR="00E9625B" w:rsidRPr="00AF1120" w:rsidRDefault="00E9625B" w:rsidP="001E3B4F">
            <w:pPr>
              <w:pStyle w:val="Style6"/>
              <w:widowControl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EFC1" w14:textId="2CC9D8E3" w:rsidR="00E9625B" w:rsidRPr="00AF1120" w:rsidRDefault="00E9625B" w:rsidP="001E3B4F">
            <w:pPr>
              <w:pStyle w:val="Style37"/>
              <w:widowControl/>
              <w:snapToGrid w:val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AF1120">
              <w:rPr>
                <w:rFonts w:asciiTheme="minorHAnsi" w:hAnsiTheme="minorHAnsi" w:cstheme="minorHAnsi"/>
                <w:b/>
                <w:bCs/>
              </w:rPr>
              <w:t>Kierownik budowy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8CF3" w14:textId="77777777" w:rsidR="00E9625B" w:rsidRPr="00AF1120" w:rsidRDefault="00E9625B" w:rsidP="001E3B4F">
            <w:pPr>
              <w:pStyle w:val="Tekstprzypisudolnego"/>
              <w:spacing w:line="240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AF1120">
              <w:rPr>
                <w:rFonts w:asciiTheme="minorHAnsi" w:hAnsiTheme="minorHAnsi" w:cstheme="minorHAnsi"/>
              </w:rPr>
              <w:t>uprawnienia budowlane nr ……………………. do kierowania robotami budowlanymi w specjalności inżynieryjnej drogowej</w:t>
            </w:r>
          </w:p>
          <w:p w14:paraId="275B2C52" w14:textId="77777777" w:rsidR="00E9625B" w:rsidRPr="00AF1120" w:rsidRDefault="00916C7F" w:rsidP="001E3B4F">
            <w:pPr>
              <w:pStyle w:val="Tekstprzypisudolnego"/>
              <w:spacing w:line="240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AF1120">
              <w:rPr>
                <w:rFonts w:asciiTheme="minorHAnsi" w:hAnsiTheme="minorHAnsi" w:cstheme="minorHAnsi"/>
              </w:rPr>
              <w:t xml:space="preserve">Posiada następujące </w:t>
            </w:r>
            <w:r w:rsidR="00E9625B" w:rsidRPr="00AF1120">
              <w:rPr>
                <w:rFonts w:asciiTheme="minorHAnsi" w:hAnsiTheme="minorHAnsi" w:cstheme="minorHAnsi"/>
              </w:rPr>
              <w:t xml:space="preserve"> doświadczeniem w pełnieniu funkcji kierownika budowy przy co najmniej 2 robotach budowlanych polegających na budowie i/lub przebudowie chodnika lub/i ścieżki rowerowej lub/i ścieżki pieszo-rowerowej lub/i drogi w ramach których, została wykonana nawierzchnia z betonu asfaltowego o długości 1000 </w:t>
            </w:r>
            <w:proofErr w:type="spellStart"/>
            <w:r w:rsidR="00E9625B" w:rsidRPr="00AF1120">
              <w:rPr>
                <w:rFonts w:asciiTheme="minorHAnsi" w:hAnsiTheme="minorHAnsi" w:cstheme="minorHAnsi"/>
              </w:rPr>
              <w:t>mb</w:t>
            </w:r>
            <w:proofErr w:type="spellEnd"/>
            <w:r w:rsidR="00E9625B" w:rsidRPr="00AF1120">
              <w:rPr>
                <w:rFonts w:asciiTheme="minorHAnsi" w:hAnsiTheme="minorHAnsi" w:cstheme="minorHAnsi"/>
              </w:rPr>
              <w:t xml:space="preserve"> w każdej ze wskazanych robót oddzielnie</w:t>
            </w:r>
            <w:r w:rsidRPr="00AF1120">
              <w:rPr>
                <w:rFonts w:asciiTheme="minorHAnsi" w:hAnsiTheme="minorHAnsi" w:cstheme="minorHAnsi"/>
              </w:rPr>
              <w:t>:</w:t>
            </w:r>
          </w:p>
          <w:p w14:paraId="7C372E77" w14:textId="77777777" w:rsidR="00916C7F" w:rsidRPr="00AF1120" w:rsidRDefault="00916C7F" w:rsidP="00916C7F">
            <w:pPr>
              <w:pStyle w:val="Tekstprzypisudolnego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</w:rPr>
            </w:pPr>
            <w:r w:rsidRPr="00AF1120">
              <w:rPr>
                <w:rFonts w:asciiTheme="minorHAnsi" w:hAnsiTheme="minorHAnsi" w:cstheme="minorHAnsi"/>
              </w:rPr>
              <w:t>…………………</w:t>
            </w:r>
          </w:p>
          <w:p w14:paraId="7EC9A1CA" w14:textId="2E9518D1" w:rsidR="00916C7F" w:rsidRPr="00AF1120" w:rsidRDefault="00916C7F" w:rsidP="00916C7F">
            <w:pPr>
              <w:pStyle w:val="Tekstprzypisudolnego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</w:rPr>
            </w:pPr>
            <w:r w:rsidRPr="00AF1120">
              <w:rPr>
                <w:rFonts w:asciiTheme="minorHAnsi" w:hAnsiTheme="minorHAnsi" w:cstheme="minorHAnsi"/>
              </w:rPr>
              <w:t>…………………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CB0E" w14:textId="77777777" w:rsidR="00E9625B" w:rsidRPr="00AF1120" w:rsidRDefault="00E9625B" w:rsidP="001E3B4F">
            <w:pPr>
              <w:pStyle w:val="Style6"/>
              <w:widowControl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9625B" w:rsidRPr="00AF1120" w14:paraId="508EFAEC" w14:textId="77777777" w:rsidTr="00E81AA6">
        <w:trPr>
          <w:trHeight w:val="10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0FF0" w14:textId="77777777" w:rsidR="00E9625B" w:rsidRPr="00AF1120" w:rsidRDefault="00E9625B" w:rsidP="001E3B4F">
            <w:pPr>
              <w:pStyle w:val="Style37"/>
              <w:widowControl/>
              <w:snapToGrid w:val="0"/>
              <w:jc w:val="center"/>
              <w:rPr>
                <w:rStyle w:val="FontStyle65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4899" w14:textId="77777777" w:rsidR="00E9625B" w:rsidRPr="00AF1120" w:rsidRDefault="00E9625B" w:rsidP="001E3B4F">
            <w:pPr>
              <w:pStyle w:val="Style6"/>
              <w:widowControl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EA53" w14:textId="4C6E2AD2" w:rsidR="00E9625B" w:rsidRPr="00AF1120" w:rsidRDefault="009F4A64" w:rsidP="001E3B4F">
            <w:pPr>
              <w:pStyle w:val="Style37"/>
              <w:widowControl/>
              <w:snapToGrid w:val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AF1120">
              <w:rPr>
                <w:rFonts w:asciiTheme="minorHAnsi" w:hAnsiTheme="minorHAnsi" w:cstheme="minorHAnsi"/>
                <w:b/>
                <w:bCs/>
              </w:rPr>
              <w:t>Kierownik robót sanitarnych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5CB4" w14:textId="2657328A" w:rsidR="00E9625B" w:rsidRPr="00AF1120" w:rsidRDefault="009F4A64" w:rsidP="001E3B4F">
            <w:pPr>
              <w:pStyle w:val="Tekstprzypisudolnego"/>
              <w:spacing w:line="240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AF1120">
              <w:rPr>
                <w:rFonts w:asciiTheme="minorHAnsi" w:hAnsiTheme="minorHAnsi" w:cstheme="minorHAnsi"/>
              </w:rPr>
              <w:t>uprawnienia budowlane nr ……………… do kierowania robotami budowlanymi w specjalności instalacyjnej w zakresie sieci, instalacji i urządzeń cieplnych, wentylacyjnych, gazowych, wodociągowych i kanalizacyjnych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241C" w14:textId="77777777" w:rsidR="00E9625B" w:rsidRPr="00AF1120" w:rsidRDefault="00E9625B" w:rsidP="001E3B4F">
            <w:pPr>
              <w:pStyle w:val="Style6"/>
              <w:widowControl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9625B" w:rsidRPr="00AF1120" w14:paraId="7E2A028B" w14:textId="77777777" w:rsidTr="00E81AA6">
        <w:trPr>
          <w:trHeight w:val="10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1B783" w14:textId="77777777" w:rsidR="00E9625B" w:rsidRPr="00AF1120" w:rsidRDefault="00E9625B" w:rsidP="001E3B4F">
            <w:pPr>
              <w:pStyle w:val="Style37"/>
              <w:widowControl/>
              <w:snapToGrid w:val="0"/>
              <w:jc w:val="center"/>
              <w:rPr>
                <w:rStyle w:val="FontStyle65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0A23" w14:textId="77777777" w:rsidR="00E9625B" w:rsidRPr="00AF1120" w:rsidRDefault="00E9625B" w:rsidP="001E3B4F">
            <w:pPr>
              <w:pStyle w:val="Style6"/>
              <w:widowControl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A99E" w14:textId="14D20FF0" w:rsidR="00E9625B" w:rsidRPr="00AF1120" w:rsidRDefault="009F4A64" w:rsidP="001E3B4F">
            <w:pPr>
              <w:pStyle w:val="Style37"/>
              <w:widowControl/>
              <w:snapToGrid w:val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AF1120">
              <w:rPr>
                <w:rFonts w:asciiTheme="minorHAnsi" w:hAnsiTheme="minorHAnsi" w:cstheme="minorHAnsi"/>
                <w:b/>
                <w:bCs/>
              </w:rPr>
              <w:t>Kierownik robót elektrycznych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087C" w14:textId="02E2D0CB" w:rsidR="00E9625B" w:rsidRPr="00AF1120" w:rsidRDefault="009F4A64" w:rsidP="001E3B4F">
            <w:pPr>
              <w:pStyle w:val="Tekstprzypisudolnego"/>
              <w:spacing w:line="240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AF1120">
              <w:rPr>
                <w:rFonts w:asciiTheme="minorHAnsi" w:hAnsiTheme="minorHAnsi" w:cstheme="minorHAnsi"/>
              </w:rPr>
              <w:t>uprawnienia budowlane nr ……………….do kierowania robotami budowlanymi w specjalności instalacyjnej w zakresie sieci, instalacji i urządzeń elektrycznych i elektroenergetycznych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6114" w14:textId="77777777" w:rsidR="00E9625B" w:rsidRPr="00AF1120" w:rsidRDefault="00E9625B" w:rsidP="001E3B4F">
            <w:pPr>
              <w:pStyle w:val="Style6"/>
              <w:widowControl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42D23D5F" w14:textId="77777777" w:rsidR="00CA4A7E" w:rsidRPr="00AF1120" w:rsidRDefault="00CA4A7E" w:rsidP="00FA565C">
      <w:pPr>
        <w:pStyle w:val="Style9"/>
        <w:widowControl/>
        <w:rPr>
          <w:rFonts w:asciiTheme="minorHAnsi" w:hAnsiTheme="minorHAnsi" w:cstheme="minorHAnsi"/>
          <w:sz w:val="22"/>
          <w:szCs w:val="22"/>
        </w:rPr>
      </w:pPr>
    </w:p>
    <w:p w14:paraId="168942F3" w14:textId="74794EEA" w:rsidR="00CA4A7E" w:rsidRPr="00AF1120" w:rsidRDefault="00CA4A7E" w:rsidP="00CA4A7E">
      <w:pPr>
        <w:autoSpaceDE w:val="0"/>
        <w:rPr>
          <w:rFonts w:asciiTheme="minorHAnsi" w:hAnsiTheme="minorHAnsi" w:cstheme="minorHAnsi"/>
          <w:sz w:val="22"/>
          <w:szCs w:val="22"/>
        </w:rPr>
      </w:pPr>
      <w:r w:rsidRPr="00AF1120">
        <w:rPr>
          <w:rFonts w:asciiTheme="minorHAnsi" w:hAnsiTheme="minorHAnsi" w:cstheme="minorHAnsi"/>
          <w:sz w:val="22"/>
          <w:szCs w:val="22"/>
        </w:rPr>
        <w:lastRenderedPageBreak/>
        <w:t>Oświadczam, że wskazan</w:t>
      </w:r>
      <w:r w:rsidR="009F4A64" w:rsidRPr="00AF1120">
        <w:rPr>
          <w:rFonts w:asciiTheme="minorHAnsi" w:hAnsiTheme="minorHAnsi" w:cstheme="minorHAnsi"/>
          <w:sz w:val="22"/>
          <w:szCs w:val="22"/>
        </w:rPr>
        <w:t>e</w:t>
      </w:r>
      <w:r w:rsidRPr="00AF1120">
        <w:rPr>
          <w:rFonts w:asciiTheme="minorHAnsi" w:hAnsiTheme="minorHAnsi" w:cstheme="minorHAnsi"/>
          <w:sz w:val="22"/>
          <w:szCs w:val="22"/>
        </w:rPr>
        <w:t xml:space="preserve"> w Wykazie osob</w:t>
      </w:r>
      <w:r w:rsidR="009F4A64" w:rsidRPr="00AF1120">
        <w:rPr>
          <w:rFonts w:asciiTheme="minorHAnsi" w:hAnsiTheme="minorHAnsi" w:cstheme="minorHAnsi"/>
          <w:sz w:val="22"/>
          <w:szCs w:val="22"/>
        </w:rPr>
        <w:t>y</w:t>
      </w:r>
      <w:r w:rsidRPr="00AF1120">
        <w:rPr>
          <w:rFonts w:asciiTheme="minorHAnsi" w:hAnsiTheme="minorHAnsi" w:cstheme="minorHAnsi"/>
          <w:sz w:val="22"/>
          <w:szCs w:val="22"/>
        </w:rPr>
        <w:t xml:space="preserve"> posiada</w:t>
      </w:r>
      <w:r w:rsidR="009F4A64" w:rsidRPr="00AF1120">
        <w:rPr>
          <w:rFonts w:asciiTheme="minorHAnsi" w:hAnsiTheme="minorHAnsi" w:cstheme="minorHAnsi"/>
          <w:sz w:val="22"/>
          <w:szCs w:val="22"/>
        </w:rPr>
        <w:t xml:space="preserve">ją </w:t>
      </w:r>
      <w:r w:rsidRPr="00AF1120">
        <w:rPr>
          <w:rFonts w:asciiTheme="minorHAnsi" w:eastAsia="Calibri" w:hAnsiTheme="minorHAnsi" w:cstheme="minorHAnsi"/>
          <w:sz w:val="22"/>
          <w:szCs w:val="22"/>
        </w:rPr>
        <w:t>wymagane uprawnienia, jeżeli ustawy w stosunku do tej osoby nakładają obowiązek posiadania takich uprawnień do pełnienia przewidzianych dla niej funkcji.</w:t>
      </w:r>
    </w:p>
    <w:p w14:paraId="2ADA2B29" w14:textId="77777777" w:rsidR="00CA4A7E" w:rsidRPr="00AF1120" w:rsidRDefault="00CA4A7E" w:rsidP="00244FB9">
      <w:pPr>
        <w:pStyle w:val="Style9"/>
        <w:widowControl/>
        <w:rPr>
          <w:rFonts w:asciiTheme="minorHAnsi" w:hAnsiTheme="minorHAnsi" w:cstheme="minorHAnsi"/>
          <w:sz w:val="22"/>
          <w:szCs w:val="22"/>
        </w:rPr>
      </w:pPr>
    </w:p>
    <w:p w14:paraId="0EB6974B" w14:textId="77777777" w:rsidR="00CA4A7E" w:rsidRPr="00AF1120" w:rsidRDefault="00CA4A7E" w:rsidP="00CA4A7E">
      <w:pPr>
        <w:rPr>
          <w:rFonts w:asciiTheme="minorHAnsi" w:hAnsiTheme="minorHAnsi" w:cstheme="minorHAnsi"/>
          <w:sz w:val="22"/>
          <w:szCs w:val="22"/>
        </w:rPr>
      </w:pPr>
      <w:r w:rsidRPr="00AF1120">
        <w:rPr>
          <w:rFonts w:asciiTheme="minorHAnsi" w:hAnsiTheme="minorHAnsi" w:cstheme="minorHAnsi"/>
          <w:sz w:val="22"/>
          <w:szCs w:val="22"/>
        </w:rPr>
        <w:t>W przypadku, gdy w powyższym wykazie Wykonawca wykazał osoby, którymi dysponuje poprzez  inne podmioty:</w:t>
      </w:r>
    </w:p>
    <w:p w14:paraId="05469EE4" w14:textId="77777777" w:rsidR="00CA4A7E" w:rsidRPr="00AF1120" w:rsidRDefault="00CA4A7E" w:rsidP="00CA4A7E">
      <w:pPr>
        <w:jc w:val="both"/>
        <w:rPr>
          <w:rFonts w:asciiTheme="minorHAnsi" w:hAnsiTheme="minorHAnsi" w:cstheme="minorHAnsi"/>
          <w:sz w:val="22"/>
          <w:szCs w:val="22"/>
        </w:rPr>
      </w:pPr>
      <w:r w:rsidRPr="00AF1120">
        <w:rPr>
          <w:rFonts w:asciiTheme="minorHAnsi" w:eastAsia="EUAlbertina-Regular-Identity-H" w:hAnsiTheme="minorHAnsi" w:cstheme="minorHAnsi"/>
          <w:sz w:val="22"/>
          <w:szCs w:val="22"/>
        </w:rPr>
        <w:t>Wykonawca w takiej sytuacji zobowiązany jest udowodnić Zamawiającemu, iż będzie dysponował zasobami  tych podmiotów niezbędnymi do realizacji zamówienia, w szczególności przedstawiając w tym celu pisemne zobowiązanie tych podmiotów do oddania mu do dyspozycji niezbędnych zasobów na okres korzystania z nich przy wykonywaniu zamówienia.</w:t>
      </w:r>
    </w:p>
    <w:p w14:paraId="014A3ED7" w14:textId="77777777" w:rsidR="00CA4A7E" w:rsidRPr="00AF1120" w:rsidRDefault="00CA4A7E" w:rsidP="00CA4A7E">
      <w:pPr>
        <w:pStyle w:val="Style9"/>
        <w:widowControl/>
        <w:ind w:left="374"/>
        <w:rPr>
          <w:rFonts w:asciiTheme="minorHAnsi" w:hAnsiTheme="minorHAnsi" w:cstheme="minorHAnsi"/>
          <w:szCs w:val="20"/>
        </w:rPr>
      </w:pPr>
    </w:p>
    <w:p w14:paraId="5DB887BF" w14:textId="7220B947" w:rsidR="00C61539" w:rsidRPr="00AF1120" w:rsidRDefault="00CA4A7E" w:rsidP="00FA565C">
      <w:pPr>
        <w:tabs>
          <w:tab w:val="left" w:pos="4536"/>
          <w:tab w:val="left" w:pos="4820"/>
        </w:tabs>
        <w:ind w:left="4540" w:hanging="4540"/>
        <w:rPr>
          <w:rFonts w:asciiTheme="minorHAnsi" w:hAnsiTheme="minorHAnsi" w:cstheme="minorHAnsi"/>
          <w:sz w:val="20"/>
          <w:szCs w:val="20"/>
        </w:rPr>
      </w:pPr>
      <w:r w:rsidRPr="00AF1120">
        <w:rPr>
          <w:rFonts w:asciiTheme="minorHAnsi" w:hAnsiTheme="minorHAnsi" w:cstheme="minorHAnsi"/>
          <w:sz w:val="20"/>
          <w:szCs w:val="20"/>
        </w:rPr>
        <w:t>.........................</w:t>
      </w:r>
      <w:r w:rsidR="00C61539" w:rsidRPr="00AF1120">
        <w:rPr>
          <w:rFonts w:asciiTheme="minorHAnsi" w:hAnsiTheme="minorHAnsi" w:cstheme="minorHAnsi"/>
          <w:sz w:val="20"/>
          <w:szCs w:val="20"/>
        </w:rPr>
        <w:t>(miejscowość)</w:t>
      </w:r>
      <w:r w:rsidRPr="00AF1120">
        <w:rPr>
          <w:rFonts w:asciiTheme="minorHAnsi" w:hAnsiTheme="minorHAnsi" w:cstheme="minorHAnsi"/>
          <w:sz w:val="20"/>
          <w:szCs w:val="20"/>
        </w:rPr>
        <w:t>, dnia ....................</w:t>
      </w:r>
      <w:r w:rsidRPr="00AF1120">
        <w:rPr>
          <w:rFonts w:asciiTheme="minorHAnsi" w:hAnsiTheme="minorHAnsi" w:cstheme="minorHAnsi"/>
          <w:sz w:val="20"/>
          <w:szCs w:val="20"/>
        </w:rPr>
        <w:tab/>
      </w:r>
    </w:p>
    <w:p w14:paraId="2E35F963" w14:textId="77777777" w:rsidR="00C61539" w:rsidRPr="00AF1120" w:rsidRDefault="00C61539" w:rsidP="00FA565C">
      <w:pPr>
        <w:tabs>
          <w:tab w:val="left" w:pos="4536"/>
          <w:tab w:val="left" w:pos="4820"/>
        </w:tabs>
        <w:ind w:left="4540" w:hanging="4540"/>
        <w:rPr>
          <w:rFonts w:asciiTheme="minorHAnsi" w:hAnsiTheme="minorHAnsi" w:cstheme="minorHAnsi"/>
          <w:sz w:val="20"/>
          <w:szCs w:val="20"/>
        </w:rPr>
      </w:pPr>
    </w:p>
    <w:p w14:paraId="18595F74" w14:textId="0B3C953D" w:rsidR="00B476E6" w:rsidRPr="00AF1120" w:rsidRDefault="00CA4A7E" w:rsidP="00C65680">
      <w:pPr>
        <w:tabs>
          <w:tab w:val="left" w:pos="4536"/>
          <w:tab w:val="left" w:pos="4820"/>
        </w:tabs>
        <w:ind w:left="4540" w:hanging="4540"/>
        <w:jc w:val="right"/>
        <w:rPr>
          <w:rFonts w:asciiTheme="minorHAnsi" w:hAnsiTheme="minorHAnsi" w:cstheme="minorHAnsi"/>
          <w:sz w:val="22"/>
          <w:szCs w:val="22"/>
        </w:rPr>
      </w:pPr>
      <w:r w:rsidRPr="00AF1120">
        <w:rPr>
          <w:rFonts w:asciiTheme="minorHAnsi" w:hAnsiTheme="minorHAnsi" w:cstheme="minorHAnsi"/>
          <w:sz w:val="20"/>
          <w:szCs w:val="20"/>
        </w:rPr>
        <w:t>.................................................................</w:t>
      </w:r>
      <w:r w:rsidRPr="00AF1120">
        <w:rPr>
          <w:rFonts w:asciiTheme="minorHAnsi" w:hAnsiTheme="minorHAnsi" w:cstheme="minorHAnsi"/>
          <w:sz w:val="20"/>
          <w:szCs w:val="20"/>
        </w:rPr>
        <w:tab/>
      </w:r>
      <w:r w:rsidRPr="00AF1120">
        <w:rPr>
          <w:rFonts w:asciiTheme="minorHAnsi" w:hAnsiTheme="minorHAnsi" w:cstheme="minorHAnsi"/>
          <w:sz w:val="22"/>
          <w:szCs w:val="22"/>
        </w:rPr>
        <w:tab/>
      </w:r>
    </w:p>
    <w:p w14:paraId="4E4241BF" w14:textId="77777777" w:rsidR="00C61539" w:rsidRPr="00AF1120" w:rsidRDefault="00C61539" w:rsidP="00C65680">
      <w:pPr>
        <w:suppressAutoHyphens w:val="0"/>
        <w:jc w:val="right"/>
        <w:rPr>
          <w:rFonts w:asciiTheme="minorHAnsi" w:hAnsiTheme="minorHAnsi" w:cstheme="minorHAnsi"/>
          <w:kern w:val="0"/>
          <w:sz w:val="22"/>
          <w:szCs w:val="22"/>
          <w:lang w:eastAsia="en-US"/>
        </w:rPr>
      </w:pPr>
      <w:r w:rsidRPr="00AF1120">
        <w:rPr>
          <w:rFonts w:asciiTheme="minorHAnsi" w:hAnsiTheme="minorHAnsi" w:cstheme="minorHAnsi"/>
          <w:kern w:val="0"/>
          <w:sz w:val="22"/>
          <w:szCs w:val="22"/>
          <w:lang w:eastAsia="en-US"/>
        </w:rPr>
        <w:t>(kwalifikowany podpis elektroniczny lub podpis zaufany lub podpis osobisty)</w:t>
      </w:r>
    </w:p>
    <w:p w14:paraId="37AF921A" w14:textId="372CD709" w:rsidR="009B0EB0" w:rsidRPr="00AF1120" w:rsidRDefault="009B0EB0" w:rsidP="00C61539">
      <w:pPr>
        <w:tabs>
          <w:tab w:val="left" w:pos="4536"/>
          <w:tab w:val="left" w:pos="4820"/>
        </w:tabs>
        <w:ind w:left="4540" w:hanging="4"/>
        <w:rPr>
          <w:rFonts w:asciiTheme="minorHAnsi" w:hAnsiTheme="minorHAnsi" w:cstheme="minorHAnsi"/>
          <w:sz w:val="18"/>
          <w:szCs w:val="18"/>
        </w:rPr>
      </w:pPr>
    </w:p>
    <w:sectPr w:rsidR="009B0EB0" w:rsidRPr="00AF1120" w:rsidSect="00B476E6">
      <w:headerReference w:type="default" r:id="rId8"/>
      <w:pgSz w:w="11906" w:h="16838"/>
      <w:pgMar w:top="568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34D1A" w14:textId="77777777" w:rsidR="002A2E83" w:rsidRDefault="002A2E83" w:rsidP="00CA4A7E">
      <w:r>
        <w:separator/>
      </w:r>
    </w:p>
  </w:endnote>
  <w:endnote w:type="continuationSeparator" w:id="0">
    <w:p w14:paraId="238D38E7" w14:textId="77777777" w:rsidR="002A2E83" w:rsidRDefault="002A2E83" w:rsidP="00CA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MS Mincho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F1A01" w14:textId="77777777" w:rsidR="002A2E83" w:rsidRDefault="002A2E83" w:rsidP="00CA4A7E">
      <w:r>
        <w:separator/>
      </w:r>
    </w:p>
  </w:footnote>
  <w:footnote w:type="continuationSeparator" w:id="0">
    <w:p w14:paraId="3D7D8B2A" w14:textId="77777777" w:rsidR="002A2E83" w:rsidRDefault="002A2E83" w:rsidP="00CA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1229C" w14:textId="16AF09C2" w:rsidR="00B36A6C" w:rsidRDefault="00B36A6C">
    <w:pPr>
      <w:pStyle w:val="Nagwek"/>
    </w:pPr>
    <w:r>
      <w:rPr>
        <w:noProof/>
      </w:rPr>
      <w:drawing>
        <wp:inline distT="0" distB="0" distL="0" distR="0" wp14:anchorId="380AC472" wp14:editId="1A5DAC7D">
          <wp:extent cx="5608955" cy="469265"/>
          <wp:effectExtent l="0" t="0" r="0" b="6985"/>
          <wp:docPr id="10250443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8C7C3F" w14:textId="77777777" w:rsidR="00B36A6C" w:rsidRDefault="00B36A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721B3"/>
    <w:multiLevelType w:val="hybridMultilevel"/>
    <w:tmpl w:val="7CFEC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687712"/>
    <w:multiLevelType w:val="hybridMultilevel"/>
    <w:tmpl w:val="90D84E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995516">
    <w:abstractNumId w:val="0"/>
  </w:num>
  <w:num w:numId="2" w16cid:durableId="12054068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DE12DFD-EB5F-4C4B-9EEA-1D0F9DD209B7}"/>
  </w:docVars>
  <w:rsids>
    <w:rsidRoot w:val="00FF6D0C"/>
    <w:rsid w:val="00023F34"/>
    <w:rsid w:val="00046A0A"/>
    <w:rsid w:val="0005671D"/>
    <w:rsid w:val="00064497"/>
    <w:rsid w:val="00095790"/>
    <w:rsid w:val="000A3DB1"/>
    <w:rsid w:val="000A45CA"/>
    <w:rsid w:val="000B6B68"/>
    <w:rsid w:val="000E0008"/>
    <w:rsid w:val="000F1B79"/>
    <w:rsid w:val="001037A9"/>
    <w:rsid w:val="001621AE"/>
    <w:rsid w:val="001E3B4F"/>
    <w:rsid w:val="001F741E"/>
    <w:rsid w:val="002030DE"/>
    <w:rsid w:val="00203642"/>
    <w:rsid w:val="00240598"/>
    <w:rsid w:val="00244FB9"/>
    <w:rsid w:val="00255FC6"/>
    <w:rsid w:val="00280000"/>
    <w:rsid w:val="002A2E83"/>
    <w:rsid w:val="002A4723"/>
    <w:rsid w:val="002C1F12"/>
    <w:rsid w:val="00340455"/>
    <w:rsid w:val="003635D9"/>
    <w:rsid w:val="003A42E2"/>
    <w:rsid w:val="0041553A"/>
    <w:rsid w:val="004611AF"/>
    <w:rsid w:val="004A7E99"/>
    <w:rsid w:val="004C3C04"/>
    <w:rsid w:val="004C4D65"/>
    <w:rsid w:val="0057159E"/>
    <w:rsid w:val="00596867"/>
    <w:rsid w:val="005A6517"/>
    <w:rsid w:val="005A742E"/>
    <w:rsid w:val="005D5452"/>
    <w:rsid w:val="005E4300"/>
    <w:rsid w:val="00693C3E"/>
    <w:rsid w:val="00767C56"/>
    <w:rsid w:val="007B073F"/>
    <w:rsid w:val="007B6119"/>
    <w:rsid w:val="007F1925"/>
    <w:rsid w:val="007F28EC"/>
    <w:rsid w:val="008316E1"/>
    <w:rsid w:val="00860E4E"/>
    <w:rsid w:val="008A6859"/>
    <w:rsid w:val="008F1850"/>
    <w:rsid w:val="00916C7F"/>
    <w:rsid w:val="00924978"/>
    <w:rsid w:val="0096320F"/>
    <w:rsid w:val="00967C7F"/>
    <w:rsid w:val="009731F5"/>
    <w:rsid w:val="009741AA"/>
    <w:rsid w:val="009A5512"/>
    <w:rsid w:val="009B0EB0"/>
    <w:rsid w:val="009D4ADC"/>
    <w:rsid w:val="009F4A64"/>
    <w:rsid w:val="009F4BF2"/>
    <w:rsid w:val="00A024CF"/>
    <w:rsid w:val="00A74AF2"/>
    <w:rsid w:val="00AD5F18"/>
    <w:rsid w:val="00AF1120"/>
    <w:rsid w:val="00AF4B79"/>
    <w:rsid w:val="00B36A6C"/>
    <w:rsid w:val="00B476E6"/>
    <w:rsid w:val="00B55981"/>
    <w:rsid w:val="00B97727"/>
    <w:rsid w:val="00BB0907"/>
    <w:rsid w:val="00BF4FD2"/>
    <w:rsid w:val="00C5154C"/>
    <w:rsid w:val="00C61539"/>
    <w:rsid w:val="00C65680"/>
    <w:rsid w:val="00C72263"/>
    <w:rsid w:val="00CA4A7E"/>
    <w:rsid w:val="00CB0093"/>
    <w:rsid w:val="00CD4A8E"/>
    <w:rsid w:val="00CE51AF"/>
    <w:rsid w:val="00D07E57"/>
    <w:rsid w:val="00D67075"/>
    <w:rsid w:val="00DA4302"/>
    <w:rsid w:val="00DB78D2"/>
    <w:rsid w:val="00DC3DBA"/>
    <w:rsid w:val="00DD0811"/>
    <w:rsid w:val="00DE28AD"/>
    <w:rsid w:val="00E00106"/>
    <w:rsid w:val="00E426C9"/>
    <w:rsid w:val="00E63877"/>
    <w:rsid w:val="00E81AA6"/>
    <w:rsid w:val="00E9625B"/>
    <w:rsid w:val="00EA40D4"/>
    <w:rsid w:val="00ED43EE"/>
    <w:rsid w:val="00F204A8"/>
    <w:rsid w:val="00F54A8F"/>
    <w:rsid w:val="00F57ABC"/>
    <w:rsid w:val="00F74638"/>
    <w:rsid w:val="00FA565C"/>
    <w:rsid w:val="00FB7D6C"/>
    <w:rsid w:val="00FC471A"/>
    <w:rsid w:val="00FC6921"/>
    <w:rsid w:val="00FE6D0E"/>
    <w:rsid w:val="00FF4768"/>
    <w:rsid w:val="00FF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B30E1"/>
  <w15:docId w15:val="{9936E30A-067B-45D9-845A-3ABE108E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A7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63">
    <w:name w:val="Font Style63"/>
    <w:rsid w:val="00CA4A7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5">
    <w:name w:val="Font Style65"/>
    <w:rsid w:val="00CA4A7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7">
    <w:name w:val="Font Style67"/>
    <w:rsid w:val="00CA4A7E"/>
    <w:rPr>
      <w:rFonts w:ascii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CA4A7E"/>
    <w:rPr>
      <w:vertAlign w:val="superscript"/>
    </w:rPr>
  </w:style>
  <w:style w:type="character" w:customStyle="1" w:styleId="Odwoanieprzypisudolnego1">
    <w:name w:val="Odwołanie przypisu dolnego1"/>
    <w:rsid w:val="00CA4A7E"/>
    <w:rPr>
      <w:vertAlign w:val="superscript"/>
    </w:rPr>
  </w:style>
  <w:style w:type="paragraph" w:customStyle="1" w:styleId="Style9">
    <w:name w:val="Style9"/>
    <w:basedOn w:val="Normalny"/>
    <w:rsid w:val="00CA4A7E"/>
    <w:pPr>
      <w:widowControl w:val="0"/>
      <w:autoSpaceDE w:val="0"/>
    </w:pPr>
    <w:rPr>
      <w:rFonts w:ascii="Book Antiqua" w:hAnsi="Book Antiqua" w:cs="Book Antiqua"/>
      <w:sz w:val="20"/>
    </w:rPr>
  </w:style>
  <w:style w:type="paragraph" w:customStyle="1" w:styleId="Style8">
    <w:name w:val="Style8"/>
    <w:basedOn w:val="Normalny"/>
    <w:rsid w:val="00CA4A7E"/>
    <w:pPr>
      <w:widowControl w:val="0"/>
      <w:autoSpaceDE w:val="0"/>
      <w:jc w:val="both"/>
    </w:pPr>
  </w:style>
  <w:style w:type="paragraph" w:customStyle="1" w:styleId="Style6">
    <w:name w:val="Style6"/>
    <w:basedOn w:val="Normalny"/>
    <w:rsid w:val="00CA4A7E"/>
    <w:pPr>
      <w:widowControl w:val="0"/>
      <w:autoSpaceDE w:val="0"/>
    </w:pPr>
  </w:style>
  <w:style w:type="paragraph" w:customStyle="1" w:styleId="Style37">
    <w:name w:val="Style37"/>
    <w:basedOn w:val="Normalny"/>
    <w:rsid w:val="00CA4A7E"/>
    <w:pPr>
      <w:widowControl w:val="0"/>
      <w:autoSpaceDE w:val="0"/>
    </w:pPr>
  </w:style>
  <w:style w:type="paragraph" w:styleId="Tekstprzypisudolnego">
    <w:name w:val="footnote text"/>
    <w:basedOn w:val="Normalny"/>
    <w:link w:val="TekstprzypisudolnegoZnak"/>
    <w:rsid w:val="00CA4A7E"/>
    <w:pPr>
      <w:tabs>
        <w:tab w:val="left" w:pos="8505"/>
        <w:tab w:val="left" w:pos="13608"/>
      </w:tabs>
      <w:spacing w:before="60" w:line="360" w:lineRule="auto"/>
      <w:ind w:firstLine="425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A4A7E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NormalnyWeb">
    <w:name w:val="Normal (Web)"/>
    <w:basedOn w:val="Normalny"/>
    <w:rsid w:val="00CA4A7E"/>
    <w:pPr>
      <w:spacing w:before="280" w:after="280"/>
    </w:pPr>
  </w:style>
  <w:style w:type="paragraph" w:styleId="Nagwek">
    <w:name w:val="header"/>
    <w:basedOn w:val="Normalny"/>
    <w:link w:val="NagwekZnak"/>
    <w:uiPriority w:val="99"/>
    <w:unhideWhenUsed/>
    <w:rsid w:val="00A74A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74A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DA43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1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DE12DFD-EB5F-4C4B-9EEA-1D0F9DD209B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512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Sylwia Ryżyńska</cp:lastModifiedBy>
  <cp:revision>7</cp:revision>
  <dcterms:created xsi:type="dcterms:W3CDTF">2025-09-30T10:28:00Z</dcterms:created>
  <dcterms:modified xsi:type="dcterms:W3CDTF">2025-12-01T12:30:00Z</dcterms:modified>
</cp:coreProperties>
</file>